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3820"/>
        <w:gridCol w:w="873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ابانوب مجدى رمزى عازر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احمد ابراهيم امين  هاشم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احمد احمد عبدالنبى غطاس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سامى ابراهيم محمد ابوزيد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عاطف ابراهيم السيد العبد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محمد احمد محمد خضير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ابراهيم هشام ابراهيم محمد الشباسى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 w:colFirst="2" w:colLast="2"/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ابراهيم عبد العاطى متولى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bookmarkEnd w:id="0"/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ابراهيم عبدالمنصف عثمان ابراهيم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ابراهيم محمود محمد جبريل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ابوسمره السيد السيد على سمره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اسامة علي عبد العزيز العقدة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اشرف ابراهيم احمد العاصى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اشرف احمد احمد الصعيدى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بسيونى محمد على يونس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جمعه محمود الشافعى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حجازى متولي صالح حسن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حسين السعيد زكى الغفير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حماده السيد احمد على خليفه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حمدى عبد الفتاح محمد السعداوى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خالد ابراهيم ابو النجا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راضى كمال احمد بدر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رضا السعيد محمد القادوم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زاهر السعيد محمد رمضان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زيان عبداللطيف زيان سعد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ساهر احمد جلال ابو عيد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سمير ابو الخير محمد عطاالله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سمير فتحى عبد الدايم ابو عرب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سند احمد محمد الجرف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شفيق محمد محمد ابراهيم سليمان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</w:tbl>
    <w:p w:rsidR="009274E9" w:rsidRDefault="009274E9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3820"/>
        <w:gridCol w:w="731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 صابر سعد سعد بارومه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صالح شعيب السيد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صبحى عبد المجيد ادريس محمود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صلاح محمد ابراهيم  الشربيني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طارق عبد البارى المهدى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عاصم فتحى يحيى عفيفى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عبد الله حسين عيسى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عبد المنعم شعبان عبده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عبد الناصر محمد خليل جمعه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على صبرى على منصور البنا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على محمد عبد الصمد عرابى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علي عبدالقادر موسى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عماد محمد السيد ناصف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مجدى محمد بدير احمد محمد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احمد رزق الصاوي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احمد عبدالمجيد الشامى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السيد محمد شعيشع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حجاج ابراهيم سليمه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طه على عبدالعال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محمد عبد الكريم موسى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محمود عبد ربه محمد شرف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نبيل محمد عبدالمجيد دغيدى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احمد ياسر عبد العزيز شعبان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اريج فخرى عزالعرب عبدالدايم حميده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اسامه السيد محمد سيداحمد عبدالمعطي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اسراء الرفاعي أمين حسين مدكور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اسراء السيد حامد عبدالنبى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اسراء رمضان محمد محمد محمد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اسراء عادل شعبان عطيه عبدالله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اسراء محمد محمد محمود غلاب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3820"/>
        <w:gridCol w:w="1157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اسراء يسرى محمد عبدالرازق سليم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اسلام ماهر عبدالستار السعيد احمد رمضان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احمد عبدالسلام صدقة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رضا عبدالعزيز محرم موسى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عبدالرحمن عبدالفتاح عبدالرحمن طه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عنتر فتح يوسف القرنشاوي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مصطفي عبد الحميد عبد المجيد فواز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اسماء يسري سعيد عبدالرؤف البزاوي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اسماعيل ابراهيم اسماعيل جمعه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الاء صبحى عبدالله هلال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الحسين عوض محمد بركات عوض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الزهراء عزالدين عبدالقادر الشحات حجازي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السيد احمد السيد احمد عطا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الشيماء محمد عطيه احمد بدر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امانى عبد العزيز محمد محمد قلاشة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امل حسين محمد محمد ابوضيف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امنية عبدالمنعم عبدالفتاح محمد شاهين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امنيه محمد عبده عبده سعداوي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اميرة اشرف الدسوقى متولى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اميرة حسن محمد احمد علي أرز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اميره شاكر عبد الحميد كمون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اميره فرحات سعد السعيد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اية عزت عبدالمحسن الصاوى عابدين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شعبان مرسي مبروك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صلاح محيي احمد القليني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عبد العزيز ابراهيم ابراهيم المنوفي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محمد عبدالنبى محمد شحاته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ممدوح عبدالله ابراهيم بدر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ايمان منصور بيلى الشامى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ايناس عاصم صبحى عبد القدوس خضر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P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3820"/>
        <w:gridCol w:w="873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ايناس عبد الله عبد القادر جاب الله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ايه ابراهيم السيد احمد يوسف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ايه السيد ابراهيم محمود ابو شحاته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ايه خيري كامل على عمرالبستاوي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ايه محمد محمود ابراهيم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إسراء صلاح احمد محمد احمد بدر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إسراء عنتر عبد الباسط محمد كمون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إسراء كمال عبدالعظيم خميس سيداحمد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إيمان حسن عبد المنعم حمد الشاذلي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أحمد خالد سليمان حسن سليمان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أحمد عبدالله محمود أحمد البلقاسي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أروي جمال عبد العزيز عثمان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أسماء رضا جابر محمد السعداوي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أسماء عبدالمنعم ابراهيم بدر غانم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أسماء على السيد السيد فايد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أسماء محمد احمد محمد غنيم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ألاء مصطفى سعد عبدالمؤمن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أمل أشرف السعيد السيد خميس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أمنيه سمير ابراهيم ابراهيم السيد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أيه حسن عبد المنعم حمد الشاذلي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أيه عبدالعزيز عبدالعليم اسماعيل السحماوى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آلاء امجد رأفت محمود ترابيس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آلاء محمد عباس محمد شاهين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آيه عبدالحميد على غانم عامر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بسمه عرفات عبد الرحيم محمد احمد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بهاء الدين محمد فتحى محمود السبكى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تقي الدين جابر عبده عطا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حازم محمد عبدالله السيد جابر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حامد سعد الخشوعى على شرف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حبيبه مصطفى ابراهيم على دغيدى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حسام حسين محمود محمد بصله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حسام رأفت موسى على موسى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حسناء طلعت محمد بلتاجى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حسناء طنطاوى سعد بسيونى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خالد محمد السيد بسيونى الغنام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خالد محمد عبدالخالق على سلطان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دعاء صبحي محمد محمد محمد خالد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دينا حمدى ابراهيم عباس عيسى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دينا عادل السيد سيد احمد سيف الدين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دينا محمد محمد احمد البديوي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راندا رزق محمد عباس جلو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رانيا محمد عبدالغني السيداسماعيل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رحاب مدحت السعيد غازى درويش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رحمة عبد الفتاح عبدالرازق احمد ابراهيم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رحمه السيد محفوظ محمد شلبى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رنا رمضان السيد عبد الواحد المغنى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رنا عبد الجواد شاكر سنبل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رناد فتحى عبد الفتاح نوح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روان فوزى بديع محمد جامع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روان محمد عبدالقوى عبدالقوى زيدان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روان محمد محمد عبدربه الزفتاوى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رؤية محسن ابراهيم متولى المعزاوى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ريهام عبدالعليم بسيونى ابراهيم غانم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زياد رأفت عبد السلام عبد السلام النجار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زينب محمد محمد رزق جاويش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سارا عبدالله حسين خضر خليل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سارة أبو السعود حسن ضيف الله مرزوق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سارة شاكر عبدالحميد محمد كمون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ساره عبد السلام هاشم عبد السلام شعيشع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ساره عبده ابراهيم احمد ليمونه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3820"/>
        <w:gridCol w:w="873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ساره محمد حسيني البسيوني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ساره مصطفي حسن علي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ساره مصطفي علي محمد الحمامي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سراج إيهاب الدين عبد المولى محمد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سعد الشناوي منصور عباس الصيفي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سعد حسن سعد حسن على الحلاج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سعيد محمد فتحى علي كتكوت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سلمى عماد احمد الشامى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سلمي قطب علي قطب موسي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سهيلة احمد منصور عبدالمجيد السطوحي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سهيلة راشد بدر على خضر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سهيله محمد عبداللطيف ابراهيم حامد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شروق سليمان احمد سليمان غزالة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شعبان على على محمد العشرى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شيرين خالد فتحي عبدالحميد  عبدالله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صفاء مجاهد ابراهيم مجاهد نوار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طه محمد طه عفيفي شراره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عابدين طلعت نصر الدين ابراهيم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عاصم محمد احمد غلاب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ابراهيم السباعى قاسم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احمد جوده أحمد عوض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خالد سعد ابراهيم محمد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رمضان عبد الواحد بسيوني ابو المجد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شريف عابدين على النجار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الرحمن علي سعيد علي حرفوش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الفتاح صابر فوزي عبد اللطيف النابت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الله اشرف محمد حامد عطيه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 الله حسن عوض بسيونى البخشوان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عبدالرحمن بدير عبدالرحمن حمزه السيد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عبدالرحمن حمام ابراهيم السيد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3820"/>
        <w:gridCol w:w="873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عبدالرحمن فتحى احمد فايد الخيارى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عبدالرحمن محمد احمد محمد السخاوى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عبدالرحمن محمد رمزى محمد ابو زيد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عبدالرحمن هانى سعد يوسف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عبدالله ابراهيم محمد غازى مبروك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عبدالله محمد السيد أحمد شوغى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عبدالمنعم عادل عبدالمنعم احمد سليمان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عبدالوهاب احمد عبدالبارى ابراهيم سعدية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على محمد على احمد عثمان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علياء حسن ابو الحسن يوسف النمكى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علياء علاء سعاده احمد عكاشه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عماد عبدالناصر السعيد على ابراهيم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عمار ياسر السيد محمد حجر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خالد عبده منصور ابو العنين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خيرت على عبد الحى جاويش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عبدالعزيز محمد احمد اللباد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محمد سعيد محمد فؤاد عياد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محمد عبد الرازق علام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محمد عبداللطيف محمود نوار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محمد على على السواق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مسعد السيد محمد الشربينى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 وائل حسن على شنح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عمرو ابراهيم عبدالعال احمد غلوش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عمرو خالد رشاد عبدالجواد كومى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عمرو عبد الحميد احمد احمد الخولى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عمرو عبداللطيف احمد عبداللطيف حامد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فاتن عوض ابراهيم عوض محمد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فارس هانى السيدحسنى محمد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فاطمة الزهراء ممدوح عبدالعظيم خميس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فاطمة محمد شوادفي محمد خالد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فاطمه جمال ابراهيم على رجب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فاطمه عطيه فتحى الويشى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فاطمه كمال توفيق على وافى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فاطمه محمود انور محمد حسن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فايز محمد محمد ابو اليزيد نميس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فتحى عبد الستار رشاد عبد العزيز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ماجد عبدالسلام احمد عبدالسلام الشناوى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مارك ميلاد شاكر محارب ابراهيم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مازن محمود عبدالمنعم سالم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ابراهيم السيد محمد على عبدالجليل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ابراهيم فتوح زيان أبوبكر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احمد ابوالقاسم احمد حمادة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اسماعيل محمد النادي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اشرف السيد احمد قنديل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اشرف محمد مغازى عبد البر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الجميل محمد عبدالقادر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السعيد اسماعيل العوضى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امين طلعت حسن امان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أشرف عطوه يونس سعد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جلال السيد حسن القاضي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ذكريا البيلى أحمد البيلى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راضى رفاعى محمد رفاعي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رأفت ألهم محمود النجار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رجب ابراهيم الصاوى موسى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رزق شحاته عبد الجواد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رضا محمد جبريل الخيال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رفعت محمد يوسف حمد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زايد ابراهيم احمد امين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سالم عبدالنبى محمد الجمل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سعد ابراهيم ابراهيم الهوارى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 سمير رزق العشري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شريف مغاورى محمد شاميه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صادق وزير حافظ الدناصورى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صلاح الشاملى مرسى سلام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عادل محمود السيد عطية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عبد السلام يوسف الصياد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عبد العليم حسانين محمد حسانين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عبد الفتاح عبد القادر عباس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عبدالستار عبدالونيس هاشم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عصام عثمان احمد وربى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عطيه عطيه ليمونه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غنيم فوزى محمود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فايز محمد الصاوى زغلوله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فهمى محمد فهمى هانى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لطفى عبد السميع احمد على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لوى سلامه على سلامه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مصطفى حمدى محمود جمعه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مفرح على إبراهيم الطنوبى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نور الدين السعداوى السعداوى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نور محمد السيد خليل حسين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وائل  محمد عبدالفتاح عبدالحميد الاشوح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وجدى يونس محمدالعشماوى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محمد ياسر محمد بدوى الحايس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حمادة على الخطيب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رضا عبدالرؤف محمد حسن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صبحى سيداحمد نورالدين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عطية احمد محمد هاشم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علاء محمود الشاملي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علي محمود على موسي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محمود محمد السعيد عوض عطيه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محمود محمد عبد الفتاح حموده عطاالله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مروان محمد لبيب محمد بركات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مروة محمود عبد الفتاح سليمان الجمال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مروة محمود محمد زايد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مروه رأفت عبدالجواد عسكر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مريم حسام عبد المنعم عليبة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أحمد محمد احمد السقا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عبد اللطيف مصطفى عبداللطيف عامر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فريج كمال الشافعى محمد الزبيرى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محمد حمدى عطية علام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محمد عبد الحميد معوض سليمان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مصطفى محمد محسن ابو اليزيد ابوعيشه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مصطفي عصام محمد على عبدالسلام عجاج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منار محمد محمد على القديم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منال احمد طلبة رمضان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منه الله احمد عبد السلام شاكر الدكروري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منير عبدالله منير عبدالحليم شلبى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مؤمن على الشحات حسن احمد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مى احمد راغب عبد العاطى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مى شوكت محمد رمضان الفار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مى عادل ابراهيم ابراهيم طولان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مى محمود ابراهيم محمود الجمل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ميرنا عصام محمد السيد خلف الله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نجاح فايز ابراهيم حجازى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نجلاء طارق محمد حسن الاشمونى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السيد ابراهيم حسن عوض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تيتو ابراهيم فوز الله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صبرى اسماعيل محمد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طارق محمد محمود جميل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عبد الوهاب السيد احمد حجازى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ندى عبدالحليم ابراهيم سعفان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عصام محمود محمد عوض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عيد سعد سعيد السقا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ندى وائل إبراهيم طه محمد عامر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نرمين محمود محمد محمود العسيلي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نهى محمد السعيد سيد احمد جمعه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نورالدين اشرف احمد عوض على رزق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نوران ممدوح عبد المنعم ابراهيم شادى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نورهان احمد محمد محمد حسن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نورهان احمد محمود عوف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نورهان عبد الحليم عبد العاطى محمد غنيم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نورهان عبد الفتاح بسيونى على المجاور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نيره ابراهيم حجازي ابراهيم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نيره كامل ابراهيم احمد سلام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هاجر اسماعيل احمد احمد صابر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هاجر السيد عبد المنعم حسن البسطويسى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هاجر سعد ابراهيم محمد بليح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هاجر محمد جمعه عبدالمقصود عوض الراعى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هاجر ممدوح ابراهيم خطاب عمر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هايدى ابراهيم فريد جمعه عاشور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هبه السباعي مصطفي السباعى خضر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هدي إبراهيم عبد الباسط هرج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هشام علاء احمد السيد عليوه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هشام محمد حمدى محمود جمعه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هناء المعداوى يوسف على الشرقاوى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وفاء متولى محمود بسيونى عيسى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وفاء يوسف محمود عبدالرحيم العباسى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ولاء مختار عبد النبي ابو زيد البسيوني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وليد سعيد خفاجه محمد أبو فجور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ياسر مدحت اسماعيل احمد خضر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p w:rsidR="00E64DB8" w:rsidRDefault="00E64DB8" w:rsidP="00246515">
      <w:pPr>
        <w:jc w:val="center"/>
        <w:rPr>
          <w:rFonts w:hint="cs"/>
          <w:rtl/>
          <w:lang w:bidi="ar-EG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</w:tblGrid>
      <w:tr w:rsidR="00E64DB8" w:rsidRPr="00E64DB8" w:rsidTr="00E64DB8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lastRenderedPageBreak/>
              <w:t>ياسمين ابراهيم عبد المنصف الأحول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29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ياسمين فؤاد السيد احمد الفلاوى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ياسمينا محمد محمد عيسى علي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يسري نظمي محروس عبدالفتاح الزيات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يمنى فكرى الشحات على البيلى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64DB8" w:rsidRPr="00E64DB8" w:rsidTr="00E64DB8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B8" w:rsidRPr="00E64DB8" w:rsidRDefault="00E64DB8" w:rsidP="0024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4DB8">
              <w:rPr>
                <w:rFonts w:ascii="Arial" w:eastAsia="Times New Roman" w:hAnsi="Arial" w:cs="Arial"/>
                <w:color w:val="000000"/>
                <w:rtl/>
              </w:rPr>
              <w:t>يمنى محمد محمد السيد يونس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8" w:rsidRPr="00E64DB8" w:rsidRDefault="00E64DB8" w:rsidP="00246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E64DB8" w:rsidRPr="00E64DB8" w:rsidRDefault="00E64DB8" w:rsidP="00246515">
      <w:pPr>
        <w:jc w:val="center"/>
        <w:rPr>
          <w:rFonts w:hint="cs"/>
          <w:lang w:bidi="ar-EG"/>
        </w:rPr>
      </w:pPr>
    </w:p>
    <w:sectPr w:rsidR="00E64DB8" w:rsidRPr="00E64DB8" w:rsidSect="00CE3E5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7B" w:rsidRDefault="00955F7B" w:rsidP="00246515">
      <w:pPr>
        <w:spacing w:after="0" w:line="240" w:lineRule="auto"/>
      </w:pPr>
      <w:r>
        <w:separator/>
      </w:r>
    </w:p>
  </w:endnote>
  <w:endnote w:type="continuationSeparator" w:id="0">
    <w:p w:rsidR="00955F7B" w:rsidRDefault="00955F7B" w:rsidP="0024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7B" w:rsidRDefault="00955F7B" w:rsidP="00246515">
      <w:pPr>
        <w:spacing w:after="0" w:line="240" w:lineRule="auto"/>
      </w:pPr>
      <w:r>
        <w:separator/>
      </w:r>
    </w:p>
  </w:footnote>
  <w:footnote w:type="continuationSeparator" w:id="0">
    <w:p w:rsidR="00955F7B" w:rsidRDefault="00955F7B" w:rsidP="0024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15" w:rsidRPr="00246515" w:rsidRDefault="00246515" w:rsidP="00246515">
    <w:pPr>
      <w:pStyle w:val="Header"/>
      <w:jc w:val="center"/>
      <w:rPr>
        <w:rFonts w:hint="cs"/>
        <w:b/>
        <w:bCs/>
        <w:u w:val="single"/>
        <w:lang w:bidi="ar-EG"/>
      </w:rPr>
    </w:pPr>
    <w:r w:rsidRPr="00246515">
      <w:rPr>
        <w:rFonts w:hint="cs"/>
        <w:b/>
        <w:bCs/>
        <w:u w:val="single"/>
        <w:rtl/>
        <w:lang w:bidi="ar-EG"/>
      </w:rPr>
      <w:t>كشف الطلاب الجدد لكليه الطب البشري جامعه كفر الشيخ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8AF"/>
    <w:multiLevelType w:val="hybridMultilevel"/>
    <w:tmpl w:val="3FD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8"/>
    <w:rsid w:val="00246515"/>
    <w:rsid w:val="009274E9"/>
    <w:rsid w:val="00955F7B"/>
    <w:rsid w:val="00CE3E57"/>
    <w:rsid w:val="00E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15"/>
  </w:style>
  <w:style w:type="paragraph" w:styleId="Footer">
    <w:name w:val="footer"/>
    <w:basedOn w:val="Normal"/>
    <w:link w:val="FooterChar"/>
    <w:uiPriority w:val="99"/>
    <w:unhideWhenUsed/>
    <w:rsid w:val="0024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15"/>
  </w:style>
  <w:style w:type="paragraph" w:styleId="Footer">
    <w:name w:val="footer"/>
    <w:basedOn w:val="Normal"/>
    <w:link w:val="FooterChar"/>
    <w:uiPriority w:val="99"/>
    <w:unhideWhenUsed/>
    <w:rsid w:val="00246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2017-08-13T10:05:00Z</dcterms:created>
  <dcterms:modified xsi:type="dcterms:W3CDTF">2017-08-13T10:16:00Z</dcterms:modified>
</cp:coreProperties>
</file>